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B" w:rsidRDefault="00591ABB" w:rsidP="00591ABB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POPRAVNIH ISPITA</w:t>
      </w:r>
      <w:r w:rsidR="00C87C50">
        <w:rPr>
          <w:rFonts w:ascii="Tahoma" w:hAnsi="Tahoma" w:cs="Tahoma"/>
          <w:b/>
          <w:color w:val="FF0000"/>
          <w:sz w:val="28"/>
          <w:szCs w:val="28"/>
        </w:rPr>
        <w:t xml:space="preserve"> U JESENSKOM  ROKU ŠK. GOD. 2015./2016</w:t>
      </w:r>
      <w:r>
        <w:rPr>
          <w:rFonts w:ascii="Tahoma" w:hAnsi="Tahoma" w:cs="Tahoma"/>
          <w:b/>
          <w:color w:val="FF0000"/>
          <w:sz w:val="28"/>
          <w:szCs w:val="28"/>
        </w:rPr>
        <w:t>. ZA MATURANTE</w:t>
      </w:r>
    </w:p>
    <w:p w:rsidR="00591ABB" w:rsidRDefault="00591ABB" w:rsidP="00591AB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4678"/>
      </w:tblGrid>
      <w:tr w:rsidR="00591ABB" w:rsidTr="00396F5F">
        <w:trPr>
          <w:trHeight w:val="33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:rsidR="00591ABB" w:rsidRDefault="00591ABB" w:rsidP="00396F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  <w:vAlign w:val="center"/>
          </w:tcPr>
          <w:p w:rsidR="00591ABB" w:rsidRDefault="00C87C50" w:rsidP="00396F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18</w:t>
            </w:r>
            <w:r w:rsidR="00591ABB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591ABB" w:rsidRDefault="00C87C50" w:rsidP="00396F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 19</w:t>
            </w:r>
            <w:r w:rsidR="00591ABB">
              <w:rPr>
                <w:rFonts w:ascii="Tahoma" w:hAnsi="Tahoma" w:cs="Tahoma"/>
                <w:b/>
                <w:sz w:val="20"/>
                <w:szCs w:val="20"/>
              </w:rPr>
              <w:t xml:space="preserve">.8. </w:t>
            </w:r>
          </w:p>
        </w:tc>
      </w:tr>
      <w:tr w:rsidR="00591ABB" w:rsidTr="00396F5F">
        <w:trPr>
          <w:trHeight w:val="2142"/>
        </w:trPr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591ABB" w:rsidRPr="00591ABB" w:rsidRDefault="00591ABB" w:rsidP="00396F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RAZRED ELEKTROTEHNIČAR </w:t>
            </w:r>
          </w:p>
          <w:p w:rsidR="00591ABB" w:rsidRPr="00591ABB" w:rsidRDefault="00591ABB" w:rsidP="00396F5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591ABB" w:rsidRDefault="00C87C50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13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F60CE7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591ABB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 w:rsidR="00591ABB"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="00C87C50"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 w:rsidR="00C87C50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C87C50"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 w:rsidR="00C87C50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>
              <w:rPr>
                <w:rFonts w:ascii="Tahoma" w:hAnsi="Tahoma" w:cs="Tahoma"/>
                <w:sz w:val="18"/>
                <w:szCs w:val="18"/>
              </w:rPr>
              <w:t>., ispitivač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</w:t>
            </w:r>
            <w:r>
              <w:rPr>
                <w:rFonts w:ascii="Tahoma" w:hAnsi="Tahoma" w:cs="Tahoma"/>
                <w:sz w:val="18"/>
                <w:szCs w:val="18"/>
              </w:rPr>
              <w:t>. Živković G., stalni član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="00C87C50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="00C87C50">
              <w:rPr>
                <w:rFonts w:ascii="Tahoma" w:hAnsi="Tahoma" w:cs="Tahoma"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sz w:val="18"/>
                <w:szCs w:val="18"/>
              </w:rPr>
              <w:t>., razrednik, predsjednik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ABB" w:rsidTr="00396F5F"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591ABB" w:rsidRDefault="00591ABB" w:rsidP="00591A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591ABB" w:rsidRPr="00591ABB" w:rsidRDefault="00591ABB" w:rsidP="00591AB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RAZRED RAČUNALNI TEHNIČAR ZA STROJARSTVO </w:t>
            </w: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Pr="001D716D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</w:t>
            </w: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591ABB" w:rsidRDefault="00C87C50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 11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8.00 –  </w:t>
            </w:r>
            <w:r w:rsidR="00F60CE7">
              <w:rPr>
                <w:rFonts w:ascii="Tahoma" w:hAnsi="Tahoma" w:cs="Tahoma"/>
                <w:b/>
                <w:sz w:val="18"/>
                <w:szCs w:val="18"/>
              </w:rPr>
              <w:t>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C87C50"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 w:rsidR="00C87C50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., ispitivač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C87C50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="00C87C5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sz w:val="18"/>
                <w:szCs w:val="18"/>
              </w:rPr>
              <w:t>., razrednik, predsjednik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C50" w:rsidTr="00C87C50">
        <w:trPr>
          <w:trHeight w:val="1747"/>
        </w:trPr>
        <w:tc>
          <w:tcPr>
            <w:tcW w:w="2518" w:type="dxa"/>
            <w:shd w:val="clear" w:color="auto" w:fill="FFFF99"/>
          </w:tcPr>
          <w:p w:rsidR="00C87C50" w:rsidRDefault="00C87C50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87C50" w:rsidRDefault="00C87C50" w:rsidP="00C87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C87C50" w:rsidRPr="00591ABB" w:rsidRDefault="00C87C50" w:rsidP="00C87C5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ŠUMARSKI TEHNIČAR</w:t>
            </w:r>
          </w:p>
          <w:p w:rsidR="00C87C50" w:rsidRDefault="00C87C50" w:rsidP="00C87C5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IV. DRVODJELJSKI TEHNIČAR DIZAJNER</w:t>
            </w:r>
          </w:p>
          <w:p w:rsidR="00C87C50" w:rsidRPr="00C87C50" w:rsidRDefault="00C87C50" w:rsidP="00C87C5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7C50" w:rsidRPr="001D716D" w:rsidRDefault="00C87C50" w:rsidP="00C87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Gut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</w:t>
            </w: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C87C50" w:rsidRDefault="00C87C50" w:rsidP="00C87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 12</w:t>
            </w:r>
          </w:p>
          <w:p w:rsidR="00C87C50" w:rsidRDefault="00C87C50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87C50" w:rsidRDefault="00C87C50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Default="00C87C50" w:rsidP="00C87C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 za IV.Š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7C50" w:rsidRPr="00D76CA7" w:rsidRDefault="00C87C50" w:rsidP="00C87C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 za IV.Š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ispitivač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Davidović R., stalni član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Davidović D., razrednik, predsjednik</w:t>
            </w:r>
          </w:p>
          <w:p w:rsidR="00C87C50" w:rsidRPr="00D76CA7" w:rsidRDefault="00C87C50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C87C50" w:rsidRDefault="00C87C50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7C50" w:rsidRDefault="00C87C50" w:rsidP="00C87C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 za IV.DTD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7C50" w:rsidRPr="00D76CA7" w:rsidRDefault="00C87C50" w:rsidP="00C87C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 za IV.DTD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ispitivač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Filipović J., stalni član</w:t>
            </w:r>
          </w:p>
          <w:p w:rsidR="00C87C50" w:rsidRPr="00D76CA7" w:rsidRDefault="00C87C50" w:rsidP="00C87C50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Nađ F., razrednik, predsjednik</w:t>
            </w:r>
          </w:p>
          <w:p w:rsidR="00C87C50" w:rsidRPr="00D76CA7" w:rsidRDefault="00C87C50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D6E57" w:rsidRDefault="002D6E57" w:rsidP="00591ABB"/>
    <w:p w:rsidR="00591ABB" w:rsidRDefault="00591ABB" w:rsidP="00591ABB"/>
    <w:p w:rsidR="00591ABB" w:rsidRDefault="00591ABB" w:rsidP="00591ABB"/>
    <w:p w:rsidR="00C87C50" w:rsidRDefault="00C87C50" w:rsidP="00591ABB"/>
    <w:p w:rsidR="00C87C50" w:rsidRDefault="00C87C50" w:rsidP="00591AB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4678"/>
      </w:tblGrid>
      <w:tr w:rsidR="00C87C50" w:rsidTr="00A809CD">
        <w:trPr>
          <w:trHeight w:val="33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:rsidR="00C87C50" w:rsidRDefault="00C87C50" w:rsidP="00A809C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  <w:vAlign w:val="center"/>
          </w:tcPr>
          <w:p w:rsidR="00C87C50" w:rsidRDefault="00C87C50" w:rsidP="00A809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18.8. 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C87C50" w:rsidRDefault="00C87C50" w:rsidP="00A809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19.8. </w:t>
            </w:r>
          </w:p>
        </w:tc>
      </w:tr>
      <w:tr w:rsidR="00C87C50" w:rsidTr="00A809CD">
        <w:trPr>
          <w:trHeight w:val="2142"/>
        </w:trPr>
        <w:tc>
          <w:tcPr>
            <w:tcW w:w="2518" w:type="dxa"/>
            <w:shd w:val="clear" w:color="auto" w:fill="FFFF99"/>
          </w:tcPr>
          <w:p w:rsidR="00C87C50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87C50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HRVATSKI JEZIK</w:t>
            </w:r>
            <w:r w:rsidR="00C87C50"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C87C50" w:rsidRPr="00591ABB" w:rsidRDefault="00C87C50" w:rsidP="00A809C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RAZRED </w:t>
            </w:r>
            <w:r w:rsidR="00D633B7">
              <w:rPr>
                <w:rFonts w:ascii="Tahoma" w:hAnsi="Tahoma" w:cs="Tahoma"/>
                <w:bCs/>
                <w:sz w:val="20"/>
                <w:szCs w:val="20"/>
              </w:rPr>
              <w:t>DRVODJELJSKI TEHNIČAR DIZAJNER</w:t>
            </w:r>
          </w:p>
          <w:p w:rsidR="00C87C50" w:rsidRPr="00591ABB" w:rsidRDefault="00C87C50" w:rsidP="00A809C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7C50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D633B7">
              <w:rPr>
                <w:rFonts w:ascii="Tahoma" w:hAnsi="Tahoma" w:cs="Tahoma"/>
                <w:b/>
                <w:bCs/>
                <w:sz w:val="20"/>
                <w:szCs w:val="20"/>
              </w:rPr>
              <w:t>Ivanušić</w:t>
            </w:r>
            <w:proofErr w:type="spellEnd"/>
            <w:r w:rsidR="00D63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C87C50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7</w:t>
            </w:r>
          </w:p>
        </w:tc>
        <w:tc>
          <w:tcPr>
            <w:tcW w:w="3544" w:type="dxa"/>
          </w:tcPr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7C50" w:rsidRPr="00D76CA7" w:rsidRDefault="00C87C50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C87C50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 w:rsidR="00D633B7"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 w:rsidR="00D633B7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sz w:val="18"/>
                <w:szCs w:val="18"/>
              </w:rPr>
              <w:t>., ispitivač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="008F350C">
              <w:rPr>
                <w:rFonts w:ascii="Tahoma" w:hAnsi="Tahoma" w:cs="Tahoma"/>
                <w:sz w:val="18"/>
                <w:szCs w:val="18"/>
              </w:rPr>
              <w:t>Vlaisavljević</w:t>
            </w:r>
            <w:proofErr w:type="spellEnd"/>
            <w:r w:rsidR="008F350C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>
              <w:rPr>
                <w:rFonts w:ascii="Tahoma" w:hAnsi="Tahoma" w:cs="Tahoma"/>
                <w:sz w:val="18"/>
                <w:szCs w:val="18"/>
              </w:rPr>
              <w:t>., stalni član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r w:rsidR="00D633B7">
              <w:rPr>
                <w:rFonts w:ascii="Tahoma" w:hAnsi="Tahoma" w:cs="Tahoma"/>
                <w:sz w:val="18"/>
                <w:szCs w:val="18"/>
              </w:rPr>
              <w:t>Nađ F</w:t>
            </w:r>
            <w:r>
              <w:rPr>
                <w:rFonts w:ascii="Tahoma" w:hAnsi="Tahoma" w:cs="Tahoma"/>
                <w:sz w:val="18"/>
                <w:szCs w:val="18"/>
              </w:rPr>
              <w:t>., razrednik, predsjednik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C50" w:rsidTr="00A809CD">
        <w:tc>
          <w:tcPr>
            <w:tcW w:w="2518" w:type="dxa"/>
            <w:shd w:val="clear" w:color="auto" w:fill="FFFF99"/>
          </w:tcPr>
          <w:p w:rsidR="00C87C50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C87C50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FIZIKA</w:t>
            </w:r>
            <w:r w:rsidR="00C87C50"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C87C50" w:rsidRPr="00D633B7" w:rsidRDefault="00C87C50" w:rsidP="00A809C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633B7">
              <w:rPr>
                <w:rFonts w:ascii="Tahoma" w:hAnsi="Tahoma" w:cs="Tahoma"/>
                <w:bCs/>
                <w:sz w:val="20"/>
                <w:szCs w:val="20"/>
              </w:rPr>
              <w:t xml:space="preserve">IV. </w:t>
            </w:r>
            <w:r w:rsidR="00D633B7" w:rsidRPr="00D633B7">
              <w:rPr>
                <w:rFonts w:ascii="Tahoma" w:hAnsi="Tahoma" w:cs="Tahoma"/>
                <w:bCs/>
                <w:sz w:val="20"/>
                <w:szCs w:val="20"/>
              </w:rPr>
              <w:t>ELEKTROTEHNIČAR</w:t>
            </w:r>
            <w:r w:rsidRPr="00D633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C87C50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87C50" w:rsidRPr="001D716D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 w:rsidR="00D633B7"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 w:rsidR="00D633B7"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 w:rsidR="00D63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</w:t>
            </w: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C87C50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 14</w:t>
            </w:r>
          </w:p>
        </w:tc>
        <w:tc>
          <w:tcPr>
            <w:tcW w:w="3544" w:type="dxa"/>
          </w:tcPr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5B458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C87C50" w:rsidRPr="00D76CA7" w:rsidRDefault="00C87C50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33B7" w:rsidRDefault="00D633B7" w:rsidP="00D633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dio ispita 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33B7" w:rsidRPr="00D76CA7" w:rsidRDefault="00D633B7" w:rsidP="00D633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ispitivač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N., razrednik, predsjednik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6C2" w:rsidTr="00A809CD">
        <w:tc>
          <w:tcPr>
            <w:tcW w:w="2518" w:type="dxa"/>
            <w:shd w:val="clear" w:color="auto" w:fill="FFFF99"/>
          </w:tcPr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RADIONIČKE VJEŽBE </w:t>
            </w:r>
          </w:p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6C2">
              <w:rPr>
                <w:rFonts w:ascii="Tahoma" w:hAnsi="Tahoma" w:cs="Tahoma"/>
                <w:bCs/>
                <w:sz w:val="20"/>
                <w:szCs w:val="20"/>
              </w:rPr>
              <w:t>IV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Pr="000726C2">
              <w:rPr>
                <w:rFonts w:ascii="Tahoma" w:hAnsi="Tahoma" w:cs="Tahoma"/>
                <w:bCs/>
                <w:sz w:val="20"/>
                <w:szCs w:val="20"/>
              </w:rPr>
              <w:t>ELEKTROTEHNIČAR</w:t>
            </w:r>
          </w:p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726C2" w:rsidRDefault="008F350C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726C2" w:rsidRDefault="008F350C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5</w:t>
            </w:r>
          </w:p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0726C2" w:rsidRPr="00D76CA7" w:rsidRDefault="000726C2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8F350C" w:rsidRDefault="008F350C" w:rsidP="008F35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usmeni ispit</w:t>
            </w:r>
          </w:p>
          <w:p w:rsidR="008F350C" w:rsidRPr="00D76CA7" w:rsidRDefault="008F350C" w:rsidP="008F350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F350C" w:rsidRPr="00D76CA7" w:rsidRDefault="008F350C" w:rsidP="008F35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8F350C" w:rsidRPr="00D76CA7" w:rsidRDefault="008F350C" w:rsidP="008F35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Žužić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T., ispitivač</w:t>
            </w:r>
          </w:p>
          <w:p w:rsidR="008F350C" w:rsidRPr="00D76CA7" w:rsidRDefault="008F350C" w:rsidP="008F350C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Živković G., stalni član</w:t>
            </w:r>
          </w:p>
          <w:p w:rsidR="008F350C" w:rsidRPr="00D76CA7" w:rsidRDefault="008F350C" w:rsidP="008F350C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N., razrednik, predsjednik</w:t>
            </w:r>
          </w:p>
          <w:p w:rsidR="000726C2" w:rsidRPr="00D76CA7" w:rsidRDefault="000726C2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7C50" w:rsidTr="00A809CD">
        <w:trPr>
          <w:trHeight w:val="1747"/>
        </w:trPr>
        <w:tc>
          <w:tcPr>
            <w:tcW w:w="2518" w:type="dxa"/>
            <w:shd w:val="clear" w:color="auto" w:fill="FFFF99"/>
          </w:tcPr>
          <w:p w:rsidR="00C87C50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87C50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ŠUMSKE KOMUNIKACIJE</w:t>
            </w:r>
            <w:r w:rsidR="00C87C50"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C87C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C87C50" w:rsidRPr="00591ABB" w:rsidRDefault="00C87C50" w:rsidP="00A809C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ŠUMARSKI TEHNIČAR</w:t>
            </w:r>
          </w:p>
          <w:p w:rsidR="00C87C50" w:rsidRPr="00C87C50" w:rsidRDefault="00C87C50" w:rsidP="00A809C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87C50" w:rsidRPr="001D716D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 w:rsidR="008435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Bandić </w:t>
            </w:r>
            <w:r w:rsidR="00D633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C87C50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 1</w:t>
            </w:r>
          </w:p>
          <w:p w:rsidR="00C87C50" w:rsidRDefault="00C87C50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726C2" w:rsidRDefault="000726C2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87C50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D633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C87C50" w:rsidRPr="00D76CA7" w:rsidRDefault="00C87C50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7C50" w:rsidRPr="00D76CA7" w:rsidRDefault="00D633B7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ispit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1163F2">
              <w:rPr>
                <w:rFonts w:ascii="Tahoma" w:hAnsi="Tahoma" w:cs="Tahoma"/>
                <w:sz w:val="18"/>
                <w:szCs w:val="18"/>
              </w:rPr>
              <w:t>Davidović R</w:t>
            </w:r>
            <w:r>
              <w:rPr>
                <w:rFonts w:ascii="Tahoma" w:hAnsi="Tahoma" w:cs="Tahoma"/>
                <w:sz w:val="18"/>
                <w:szCs w:val="18"/>
              </w:rPr>
              <w:t>., ispitivač</w:t>
            </w:r>
            <w:r w:rsidR="001163F2">
              <w:rPr>
                <w:rFonts w:ascii="Tahoma" w:hAnsi="Tahoma" w:cs="Tahoma"/>
                <w:sz w:val="18"/>
                <w:szCs w:val="18"/>
              </w:rPr>
              <w:t xml:space="preserve"> u zamjeni za Bandić M.,prof.</w:t>
            </w:r>
            <w:bookmarkStart w:id="0" w:name="_GoBack"/>
            <w:bookmarkEnd w:id="0"/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D633B7"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 w:rsidR="00D633B7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., stalni član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D633B7">
              <w:rPr>
                <w:rFonts w:ascii="Tahoma" w:hAnsi="Tahoma" w:cs="Tahoma"/>
                <w:sz w:val="18"/>
                <w:szCs w:val="18"/>
              </w:rPr>
              <w:t>Davidović D</w:t>
            </w:r>
            <w:r>
              <w:rPr>
                <w:rFonts w:ascii="Tahoma" w:hAnsi="Tahoma" w:cs="Tahoma"/>
                <w:sz w:val="18"/>
                <w:szCs w:val="18"/>
              </w:rPr>
              <w:t>., razrednik, predsjednik</w:t>
            </w:r>
          </w:p>
          <w:p w:rsidR="00C87C50" w:rsidRPr="00D76CA7" w:rsidRDefault="00C87C50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26C2" w:rsidTr="00457498">
        <w:trPr>
          <w:trHeight w:val="33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:rsidR="000726C2" w:rsidRDefault="000726C2" w:rsidP="004574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  <w:vAlign w:val="center"/>
          </w:tcPr>
          <w:p w:rsidR="000726C2" w:rsidRDefault="000726C2" w:rsidP="004574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18.8. 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0726C2" w:rsidRDefault="000726C2" w:rsidP="004574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19.8. </w:t>
            </w:r>
          </w:p>
        </w:tc>
      </w:tr>
      <w:tr w:rsidR="00D633B7" w:rsidTr="00A809CD">
        <w:trPr>
          <w:trHeight w:val="1747"/>
        </w:trPr>
        <w:tc>
          <w:tcPr>
            <w:tcW w:w="2518" w:type="dxa"/>
            <w:shd w:val="clear" w:color="auto" w:fill="FFFF99"/>
          </w:tcPr>
          <w:p w:rsidR="00D633B7" w:rsidRDefault="00D633B7" w:rsidP="00D633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HIDRAULIKA I PNEUMATIKA</w:t>
            </w: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D633B7" w:rsidRPr="00591ABB" w:rsidRDefault="00D633B7" w:rsidP="00D633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Cs/>
                <w:sz w:val="20"/>
                <w:szCs w:val="20"/>
              </w:rPr>
              <w:t xml:space="preserve">IV.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RAČUNALNI TEHNIČAR ZA STROJARSTVO</w:t>
            </w:r>
          </w:p>
          <w:p w:rsidR="00D633B7" w:rsidRPr="00C87C50" w:rsidRDefault="00D633B7" w:rsidP="00D633B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D633B7" w:rsidRPr="001D716D" w:rsidRDefault="00D633B7" w:rsidP="00D633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843504">
              <w:rPr>
                <w:rFonts w:ascii="Tahoma" w:hAnsi="Tahoma" w:cs="Tahoma"/>
                <w:b/>
                <w:bCs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</w:t>
            </w: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633B7" w:rsidRDefault="00D633B7" w:rsidP="00D633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 16</w:t>
            </w:r>
          </w:p>
          <w:p w:rsidR="00D633B7" w:rsidRDefault="00D633B7" w:rsidP="00A809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D633B7" w:rsidRDefault="00D633B7" w:rsidP="00A80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D633B7" w:rsidRDefault="00D633B7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33B7" w:rsidRPr="00D76CA7" w:rsidRDefault="00D633B7" w:rsidP="00D633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8.00 – </w:t>
            </w:r>
            <w:r w:rsidR="00F93BC2">
              <w:rPr>
                <w:rFonts w:ascii="Tahoma" w:hAnsi="Tahoma" w:cs="Tahoma"/>
                <w:b/>
                <w:sz w:val="18"/>
                <w:szCs w:val="18"/>
              </w:rPr>
              <w:t xml:space="preserve">pismeni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ispit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ispitivač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D633B7" w:rsidRPr="00D76CA7" w:rsidRDefault="00D633B7" w:rsidP="00D633B7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razrednik, predsjednik</w:t>
            </w:r>
          </w:p>
          <w:p w:rsidR="00D633B7" w:rsidRPr="00D76CA7" w:rsidRDefault="00D633B7" w:rsidP="00A80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87C50" w:rsidRPr="00591ABB" w:rsidRDefault="00C87C50" w:rsidP="00591ABB"/>
    <w:sectPr w:rsidR="00C87C50" w:rsidRPr="00591ABB" w:rsidSect="00591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B"/>
    <w:rsid w:val="000726C2"/>
    <w:rsid w:val="001163F2"/>
    <w:rsid w:val="001F0D5F"/>
    <w:rsid w:val="002D6E57"/>
    <w:rsid w:val="00591ABB"/>
    <w:rsid w:val="005B458A"/>
    <w:rsid w:val="00843504"/>
    <w:rsid w:val="008F350C"/>
    <w:rsid w:val="00C87C50"/>
    <w:rsid w:val="00D633B7"/>
    <w:rsid w:val="00F60CE7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drazen1</dc:creator>
  <cp:lastModifiedBy>tš</cp:lastModifiedBy>
  <cp:revision>3</cp:revision>
  <cp:lastPrinted>2016-08-12T06:36:00Z</cp:lastPrinted>
  <dcterms:created xsi:type="dcterms:W3CDTF">2016-08-12T06:46:00Z</dcterms:created>
  <dcterms:modified xsi:type="dcterms:W3CDTF">2016-08-18T05:38:00Z</dcterms:modified>
</cp:coreProperties>
</file>